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81" w:rsidRDefault="00CC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sz w:val="24"/>
          <w:szCs w:val="24"/>
        </w:rPr>
        <w:t>Name_______________________________ Period _____________ Date ____________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CC070C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Cell Organelle Web Quest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CC070C">
      <w:pPr>
        <w:widowControl w:val="0"/>
        <w:overflowPunct w:val="0"/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Objective</w:t>
      </w:r>
      <w:r>
        <w:rPr>
          <w:rFonts w:ascii="Arial" w:hAnsi="Arial" w:cs="Arial"/>
          <w:sz w:val="24"/>
          <w:szCs w:val="24"/>
        </w:rPr>
        <w:t>: Upon completion of this activity, you should be able to describe the cell and identify its parts (organelles). You should be able to distinguish between plant and animal cells.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CC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 I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CC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to: </w:t>
      </w:r>
      <w:hyperlink r:id="rId5" w:history="1">
        <w:r w:rsidRPr="00A033AD">
          <w:rPr>
            <w:rStyle w:val="Hyperlink"/>
            <w:rFonts w:ascii="Arial" w:hAnsi="Arial" w:cs="Arial"/>
            <w:sz w:val="24"/>
            <w:szCs w:val="24"/>
          </w:rPr>
          <w:t>www.wisc-online.com/objects/index_tj.asp?objid=AP11604</w:t>
        </w:r>
      </w:hyperlink>
      <w:r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</w:p>
    <w:p w:rsidR="007B7A81" w:rsidRDefault="00CC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“Next” to begin the activity.  Answer the following questions.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CC070C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an organelle?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7B7A81" w:rsidRDefault="00CC070C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 ribosomes do?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7B7A81" w:rsidRDefault="00CC070C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 they look like?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7B7A81" w:rsidRDefault="00CC070C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does the Golgi apparatus (or Golgi bodies) do?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7B7A81" w:rsidRDefault="00CC070C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function of the mitochondria?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7B7A81" w:rsidRDefault="00CC070C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does the nuclear membrane do?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7B7A81" w:rsidRDefault="00CC070C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function of the nucleus?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7B7A81" w:rsidRDefault="00CC070C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cell Membrane?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CC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 II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CC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to the interactive cell models at </w:t>
      </w:r>
      <w:hyperlink r:id="rId6" w:history="1">
        <w:r w:rsidRPr="00A033AD">
          <w:rPr>
            <w:rStyle w:val="Hyperlink"/>
            <w:rFonts w:ascii="Arial" w:hAnsi="Arial" w:cs="Arial"/>
            <w:sz w:val="24"/>
            <w:szCs w:val="24"/>
          </w:rPr>
          <w:t>www.cellsalive.com/cells/3dcell.htm</w:t>
        </w:r>
      </w:hyperlink>
      <w:r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CC070C">
      <w:pPr>
        <w:widowControl w:val="0"/>
        <w:numPr>
          <w:ilvl w:val="0"/>
          <w:numId w:val="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difference between smooth and rough endoplasmic reticulum (ER)?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7B7A81" w:rsidRDefault="00CC070C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is the nucleus found?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7B7A81" w:rsidRDefault="00CC070C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function of a lysosome?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7B7A81" w:rsidRDefault="00CC070C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makes plant cells green?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7B7A81" w:rsidRDefault="00CC070C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does a vacuole do?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7B7A81" w:rsidRDefault="00CC070C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purpose of the cell wall?  What type of cell is it found in?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7B7A81" w:rsidRDefault="00CC070C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a chloroplast?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7B7A81" w:rsidRDefault="00CC070C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purpose of a cell? </w:t>
      </w:r>
      <w:hyperlink r:id="rId7" w:history="1">
        <w:r w:rsidRPr="00A033AD">
          <w:rPr>
            <w:rStyle w:val="Hyperlink"/>
            <w:rFonts w:ascii="Arial" w:hAnsi="Arial" w:cs="Arial"/>
            <w:sz w:val="24"/>
            <w:szCs w:val="24"/>
          </w:rPr>
          <w:t>http://www.ehow.com/facts_5439557_purpose-cell.html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7B7A81" w:rsidRDefault="00CC070C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two types of reproduction and explain?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0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27A7C">
          <w:rPr>
            <w:rStyle w:val="Hyperlink"/>
            <w:rFonts w:ascii="Arial" w:hAnsi="Arial" w:cs="Arial"/>
            <w:sz w:val="24"/>
            <w:szCs w:val="24"/>
          </w:rPr>
          <w:t>http://www.biotopics.co.uk/genes1/asexual_and_sexual_reproduction.html</w:t>
        </w:r>
      </w:hyperlink>
      <w:r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r w:rsidR="00CC070C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CC070C">
      <w:pPr>
        <w:widowControl w:val="0"/>
        <w:numPr>
          <w:ilvl w:val="0"/>
          <w:numId w:val="3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 -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44" w:lineRule="exact"/>
        <w:rPr>
          <w:rFonts w:ascii="Arial" w:hAnsi="Arial" w:cs="Arial"/>
          <w:sz w:val="24"/>
          <w:szCs w:val="24"/>
        </w:rPr>
      </w:pPr>
    </w:p>
    <w:p w:rsidR="007B7A81" w:rsidRDefault="00CC070C">
      <w:pPr>
        <w:widowControl w:val="0"/>
        <w:numPr>
          <w:ilvl w:val="0"/>
          <w:numId w:val="3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 -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7A81">
          <w:pgSz w:w="12240" w:h="15840"/>
          <w:pgMar w:top="701" w:right="1200" w:bottom="697" w:left="720" w:header="720" w:footer="720" w:gutter="0"/>
          <w:cols w:space="720" w:equalWidth="0">
            <w:col w:w="10320"/>
          </w:cols>
          <w:noEndnote/>
        </w:sectPr>
      </w:pPr>
    </w:p>
    <w:p w:rsidR="007B7A81" w:rsidRDefault="00CC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Arial" w:hAnsi="Arial" w:cs="Arial"/>
          <w:sz w:val="24"/>
          <w:szCs w:val="24"/>
        </w:rPr>
        <w:lastRenderedPageBreak/>
        <w:t>Name_______________________________ Period _____________ Date ____________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CC070C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1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18. NOW USE THE PROVIDED WEBSITE LINKS TO HELP YOU LABEL YOUR CELL DIAGRAMS. DON’T FORGET TO DO BOTH THE PLANT AND THE ANIMAL CELL!!!</w:t>
      </w:r>
    </w:p>
    <w:p w:rsidR="007B7A81" w:rsidRDefault="00CC070C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Animal Cell Coloring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CC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following link to assist you: </w:t>
      </w:r>
      <w:hyperlink r:id="rId9" w:history="1">
        <w:r w:rsidR="007B0324" w:rsidRPr="00727A7C">
          <w:rPr>
            <w:rStyle w:val="Hyperlink"/>
            <w:rFonts w:ascii="Arial" w:hAnsi="Arial" w:cs="Arial"/>
            <w:sz w:val="24"/>
            <w:szCs w:val="24"/>
          </w:rPr>
          <w:t>http://www.enchantedlearning.com/subjects/animals/cell/</w:t>
        </w:r>
      </w:hyperlink>
      <w:r w:rsidR="007B0324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9"/>
        <w:gridCol w:w="3977"/>
        <w:gridCol w:w="3822"/>
      </w:tblGrid>
      <w:tr w:rsidR="007B7A81" w:rsidTr="00CC070C">
        <w:trPr>
          <w:trHeight w:val="281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1" w:rsidRDefault="00CC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Cell Membrane (light brown)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1" w:rsidRDefault="00CC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Nucleolus (black)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1" w:rsidRDefault="00CC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Mitochondria (orange)</w:t>
            </w:r>
          </w:p>
        </w:tc>
      </w:tr>
      <w:tr w:rsidR="007B7A81" w:rsidTr="00CC070C">
        <w:trPr>
          <w:trHeight w:val="467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1" w:rsidRDefault="00CC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Cytoplasm (white)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1" w:rsidRDefault="00CC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Golgi Apparatus (pink)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1" w:rsidRDefault="00CC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Lysosome (purple)</w:t>
            </w:r>
          </w:p>
        </w:tc>
      </w:tr>
      <w:tr w:rsidR="007B7A81" w:rsidTr="00CC070C">
        <w:trPr>
          <w:trHeight w:val="467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1" w:rsidRDefault="00CC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Ribosome (red)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1" w:rsidRDefault="00CC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Cilia (yellow)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1" w:rsidRDefault="00CC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1"/>
                <w:szCs w:val="21"/>
              </w:rPr>
              <w:t>Smooth Endoplasmic Reticulum( light blue)</w:t>
            </w:r>
          </w:p>
        </w:tc>
      </w:tr>
      <w:tr w:rsidR="007B7A81" w:rsidTr="00CC070C">
        <w:trPr>
          <w:trHeight w:val="467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1" w:rsidRDefault="00CC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1"/>
                <w:szCs w:val="21"/>
              </w:rPr>
              <w:t>Nuclear Membrane (dark brown)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1" w:rsidRDefault="00CC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1"/>
                <w:szCs w:val="21"/>
              </w:rPr>
              <w:t>Rough Endoplasmic Reticulum (dark blue)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1" w:rsidRDefault="007B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A81" w:rsidRDefault="00CB1A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436245</wp:posOffset>
            </wp:positionV>
            <wp:extent cx="5675630" cy="4578350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457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CC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II. Briefly describe the function of the cell parts.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CC070C">
      <w:pPr>
        <w:widowControl w:val="0"/>
        <w:numPr>
          <w:ilvl w:val="0"/>
          <w:numId w:val="4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Cell membrane ____________________________________________________________________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sz w:val="23"/>
          <w:szCs w:val="23"/>
        </w:rPr>
      </w:pPr>
    </w:p>
    <w:p w:rsidR="007B7A81" w:rsidRDefault="00CC070C">
      <w:pPr>
        <w:widowControl w:val="0"/>
        <w:numPr>
          <w:ilvl w:val="0"/>
          <w:numId w:val="4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Endoplasmic Reticulum ______________________________________________________________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34" w:lineRule="exact"/>
        <w:rPr>
          <w:rFonts w:ascii="Arial" w:hAnsi="Arial" w:cs="Arial"/>
          <w:sz w:val="23"/>
          <w:szCs w:val="23"/>
        </w:rPr>
      </w:pPr>
    </w:p>
    <w:p w:rsidR="007B7A81" w:rsidRDefault="00CC070C">
      <w:pPr>
        <w:widowControl w:val="0"/>
        <w:numPr>
          <w:ilvl w:val="0"/>
          <w:numId w:val="4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Ribosome ________________________________________________________________________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36" w:lineRule="exact"/>
        <w:rPr>
          <w:rFonts w:ascii="Arial" w:hAnsi="Arial" w:cs="Arial"/>
          <w:sz w:val="23"/>
          <w:szCs w:val="23"/>
        </w:rPr>
      </w:pPr>
    </w:p>
    <w:p w:rsidR="007B7A81" w:rsidRDefault="00CC070C">
      <w:pPr>
        <w:widowControl w:val="0"/>
        <w:numPr>
          <w:ilvl w:val="0"/>
          <w:numId w:val="4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Golgi Apparatus ___________________________________________________________________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34" w:lineRule="exact"/>
        <w:rPr>
          <w:rFonts w:ascii="Arial" w:hAnsi="Arial" w:cs="Arial"/>
          <w:sz w:val="23"/>
          <w:szCs w:val="23"/>
        </w:rPr>
      </w:pPr>
    </w:p>
    <w:p w:rsidR="007B7A81" w:rsidRDefault="00CC070C">
      <w:pPr>
        <w:widowControl w:val="0"/>
        <w:numPr>
          <w:ilvl w:val="0"/>
          <w:numId w:val="4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Lysosome ________________________________________________________________________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36" w:lineRule="exact"/>
        <w:rPr>
          <w:rFonts w:ascii="Arial" w:hAnsi="Arial" w:cs="Arial"/>
          <w:sz w:val="23"/>
          <w:szCs w:val="23"/>
        </w:rPr>
      </w:pPr>
    </w:p>
    <w:p w:rsidR="007B7A81" w:rsidRDefault="00CC070C">
      <w:pPr>
        <w:widowControl w:val="0"/>
        <w:numPr>
          <w:ilvl w:val="0"/>
          <w:numId w:val="4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Microtubule _______________________________________________________________________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34" w:lineRule="exact"/>
        <w:rPr>
          <w:rFonts w:ascii="Arial" w:hAnsi="Arial" w:cs="Arial"/>
          <w:sz w:val="23"/>
          <w:szCs w:val="23"/>
        </w:rPr>
      </w:pPr>
    </w:p>
    <w:p w:rsidR="007B7A81" w:rsidRDefault="00CC070C">
      <w:pPr>
        <w:widowControl w:val="0"/>
        <w:numPr>
          <w:ilvl w:val="0"/>
          <w:numId w:val="4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Mitochondria ______________________________________________________________________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36" w:lineRule="exact"/>
        <w:rPr>
          <w:rFonts w:ascii="Arial" w:hAnsi="Arial" w:cs="Arial"/>
          <w:sz w:val="23"/>
          <w:szCs w:val="23"/>
        </w:rPr>
      </w:pPr>
    </w:p>
    <w:p w:rsidR="007B7A81" w:rsidRDefault="00CC070C">
      <w:pPr>
        <w:widowControl w:val="0"/>
        <w:numPr>
          <w:ilvl w:val="0"/>
          <w:numId w:val="4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Nucleus __________________________________________________________________________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7A81">
          <w:pgSz w:w="12240" w:h="15840"/>
          <w:pgMar w:top="701" w:right="440" w:bottom="526" w:left="720" w:header="720" w:footer="720" w:gutter="0"/>
          <w:cols w:space="720" w:equalWidth="0">
            <w:col w:w="11080"/>
          </w:cols>
          <w:noEndnote/>
        </w:sectPr>
      </w:pPr>
    </w:p>
    <w:p w:rsidR="007B7A81" w:rsidRDefault="00CC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Arial" w:hAnsi="Arial" w:cs="Arial"/>
          <w:sz w:val="24"/>
          <w:szCs w:val="24"/>
        </w:rPr>
        <w:lastRenderedPageBreak/>
        <w:t>Name_______________________________ Period _____________ Date ____________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CC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Plant Cell Coloring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CC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following link to assist you: </w:t>
      </w:r>
      <w:hyperlink r:id="rId11" w:history="1">
        <w:r w:rsidR="007B0324" w:rsidRPr="00727A7C">
          <w:rPr>
            <w:rStyle w:val="Hyperlink"/>
            <w:rFonts w:ascii="Arial" w:hAnsi="Arial" w:cs="Arial"/>
            <w:sz w:val="24"/>
            <w:szCs w:val="24"/>
          </w:rPr>
          <w:t>http://www.enchantedlearning.com/subjects/plants/cell/</w:t>
        </w:r>
      </w:hyperlink>
      <w:r w:rsidR="007B0324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bookmarkStart w:id="3" w:name="_GoBack"/>
      <w:bookmarkEnd w:id="3"/>
    </w:p>
    <w:p w:rsidR="007B7A81" w:rsidRDefault="00CB1A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2331720</wp:posOffset>
            </wp:positionH>
            <wp:positionV relativeFrom="paragraph">
              <wp:posOffset>216535</wp:posOffset>
            </wp:positionV>
            <wp:extent cx="316865" cy="316865"/>
            <wp:effectExtent l="0" t="0" r="6985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4846320</wp:posOffset>
            </wp:positionH>
            <wp:positionV relativeFrom="paragraph">
              <wp:posOffset>216535</wp:posOffset>
            </wp:positionV>
            <wp:extent cx="316865" cy="316865"/>
            <wp:effectExtent l="0" t="0" r="6985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A81" w:rsidRDefault="007B7A81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3900"/>
        <w:gridCol w:w="3560"/>
        <w:gridCol w:w="20"/>
      </w:tblGrid>
      <w:tr w:rsidR="007B7A81">
        <w:trPr>
          <w:trHeight w:val="356"/>
        </w:trPr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1" w:rsidRDefault="00CC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7"/>
                <w:szCs w:val="27"/>
              </w:rPr>
              <w:t>Cell Membrane (orange)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1" w:rsidRDefault="00CC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7"/>
                <w:szCs w:val="27"/>
              </w:rPr>
              <w:t>Cell Wall (dark green)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1" w:rsidRDefault="00CC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7"/>
                <w:szCs w:val="27"/>
              </w:rPr>
              <w:t>Ribosome (purple)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1" w:rsidRDefault="007B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7A81">
        <w:trPr>
          <w:trHeight w:val="350"/>
        </w:trPr>
        <w:tc>
          <w:tcPr>
            <w:tcW w:w="3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1" w:rsidRDefault="007B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1" w:rsidRDefault="00CC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7"/>
                <w:szCs w:val="27"/>
              </w:rPr>
              <w:t>Nucleolus (brown)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1" w:rsidRDefault="00CC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7"/>
                <w:szCs w:val="27"/>
              </w:rPr>
              <w:t>Cytoplasm (white)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1" w:rsidRDefault="007B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7A81">
        <w:trPr>
          <w:trHeight w:val="206"/>
        </w:trPr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1" w:rsidRDefault="00CC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7"/>
                <w:szCs w:val="27"/>
              </w:rPr>
              <w:t>Mitochondria (red)</w:t>
            </w:r>
          </w:p>
        </w:tc>
        <w:tc>
          <w:tcPr>
            <w:tcW w:w="3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1" w:rsidRDefault="007B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1" w:rsidRDefault="007B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1" w:rsidRDefault="007B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7A81">
        <w:trPr>
          <w:trHeight w:val="350"/>
        </w:trPr>
        <w:tc>
          <w:tcPr>
            <w:tcW w:w="3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1" w:rsidRDefault="007B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1" w:rsidRDefault="00CC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7"/>
                <w:szCs w:val="27"/>
              </w:rPr>
              <w:t>Chloroplasts (light green)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1" w:rsidRDefault="00CC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7"/>
                <w:szCs w:val="27"/>
              </w:rPr>
              <w:t>Golgi Apparatus (</w:t>
            </w:r>
            <w:proofErr w:type="spellStart"/>
            <w:r>
              <w:rPr>
                <w:rFonts w:ascii="Arial" w:hAnsi="Arial" w:cs="Arial"/>
                <w:w w:val="99"/>
                <w:sz w:val="27"/>
                <w:szCs w:val="27"/>
              </w:rPr>
              <w:t>dk</w:t>
            </w:r>
            <w:proofErr w:type="spellEnd"/>
            <w:r>
              <w:rPr>
                <w:rFonts w:ascii="Arial" w:hAnsi="Arial" w:cs="Arial"/>
                <w:w w:val="99"/>
                <w:sz w:val="27"/>
                <w:szCs w:val="27"/>
              </w:rPr>
              <w:t xml:space="preserve"> blue)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1" w:rsidRDefault="007B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7A81">
        <w:trPr>
          <w:trHeight w:val="211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1" w:rsidRDefault="007B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1" w:rsidRDefault="007B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1" w:rsidRDefault="007B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1" w:rsidRDefault="007B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B7A81" w:rsidRDefault="00CB1A15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-858520</wp:posOffset>
            </wp:positionV>
            <wp:extent cx="316865" cy="1027430"/>
            <wp:effectExtent l="0" t="0" r="6985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2331720</wp:posOffset>
            </wp:positionH>
            <wp:positionV relativeFrom="paragraph">
              <wp:posOffset>-727710</wp:posOffset>
            </wp:positionV>
            <wp:extent cx="316865" cy="673735"/>
            <wp:effectExtent l="0" t="0" r="698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4846320</wp:posOffset>
            </wp:positionH>
            <wp:positionV relativeFrom="paragraph">
              <wp:posOffset>-727710</wp:posOffset>
            </wp:positionV>
            <wp:extent cx="316865" cy="673735"/>
            <wp:effectExtent l="0" t="0" r="698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70C">
        <w:rPr>
          <w:rFonts w:ascii="Arial" w:hAnsi="Arial" w:cs="Arial"/>
          <w:sz w:val="27"/>
          <w:szCs w:val="27"/>
        </w:rPr>
        <w:t>Vacuole (light blue)</w:t>
      </w:r>
    </w:p>
    <w:p w:rsidR="007B7A81" w:rsidRDefault="00CB1A15">
      <w:pPr>
        <w:widowControl w:val="0"/>
        <w:autoSpaceDE w:val="0"/>
        <w:autoSpaceDN w:val="0"/>
        <w:adjustRightInd w:val="0"/>
        <w:spacing w:after="0" w:line="213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316865" cy="316865"/>
            <wp:effectExtent l="0" t="0" r="6985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2331720</wp:posOffset>
            </wp:positionH>
            <wp:positionV relativeFrom="paragraph">
              <wp:posOffset>-126365</wp:posOffset>
            </wp:positionV>
            <wp:extent cx="316865" cy="316865"/>
            <wp:effectExtent l="0" t="0" r="6985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70C">
        <w:rPr>
          <w:rFonts w:ascii="Arial" w:hAnsi="Arial" w:cs="Arial"/>
          <w:sz w:val="27"/>
          <w:szCs w:val="27"/>
        </w:rPr>
        <w:t>Smooth Endoplasmic Reticulum (pink)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CC070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Chromosomes (gray)</w:t>
      </w:r>
    </w:p>
    <w:p w:rsidR="007B7A81" w:rsidRDefault="00CB1A1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2331720</wp:posOffset>
            </wp:positionH>
            <wp:positionV relativeFrom="paragraph">
              <wp:posOffset>-142240</wp:posOffset>
            </wp:positionV>
            <wp:extent cx="316865" cy="316865"/>
            <wp:effectExtent l="0" t="0" r="6985" b="6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A81" w:rsidRDefault="00CC070C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Rough Endoplasmic Reticulum (pink)</w:t>
      </w:r>
    </w:p>
    <w:p w:rsidR="007B7A81" w:rsidRDefault="00CB1A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236220</wp:posOffset>
            </wp:positionV>
            <wp:extent cx="5666105" cy="4032250"/>
            <wp:effectExtent l="0" t="0" r="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403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CC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Analysis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CC070C">
      <w:pPr>
        <w:widowControl w:val="0"/>
        <w:numPr>
          <w:ilvl w:val="0"/>
          <w:numId w:val="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Name two things found in a plant cell that are not found in an animal cell: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 w:cs="Arial"/>
          <w:sz w:val="27"/>
          <w:szCs w:val="27"/>
        </w:rPr>
      </w:pPr>
    </w:p>
    <w:p w:rsidR="007B7A81" w:rsidRDefault="00CC070C">
      <w:pPr>
        <w:widowControl w:val="0"/>
        <w:numPr>
          <w:ilvl w:val="0"/>
          <w:numId w:val="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How does the shape of a plant cell differ from that of an animal cell?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79" w:lineRule="exact"/>
        <w:rPr>
          <w:rFonts w:ascii="Arial" w:hAnsi="Arial" w:cs="Arial"/>
          <w:sz w:val="27"/>
          <w:szCs w:val="27"/>
        </w:rPr>
      </w:pPr>
    </w:p>
    <w:p w:rsidR="007B7A81" w:rsidRDefault="00CC070C">
      <w:pPr>
        <w:widowControl w:val="0"/>
        <w:numPr>
          <w:ilvl w:val="0"/>
          <w:numId w:val="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What is the function of the chloroplasts?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79" w:lineRule="exact"/>
        <w:rPr>
          <w:rFonts w:ascii="Arial" w:hAnsi="Arial" w:cs="Arial"/>
          <w:sz w:val="27"/>
          <w:szCs w:val="27"/>
        </w:rPr>
      </w:pPr>
    </w:p>
    <w:p w:rsidR="007B7A81" w:rsidRDefault="00CC070C">
      <w:pPr>
        <w:widowControl w:val="0"/>
        <w:numPr>
          <w:ilvl w:val="0"/>
          <w:numId w:val="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What is the function of the vacuole?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7A81">
          <w:pgSz w:w="12240" w:h="15840"/>
          <w:pgMar w:top="701" w:right="260" w:bottom="792" w:left="720" w:header="720" w:footer="720" w:gutter="0"/>
          <w:cols w:space="720" w:equalWidth="0">
            <w:col w:w="11260"/>
          </w:cols>
          <w:noEndnote/>
        </w:sectPr>
      </w:pPr>
    </w:p>
    <w:p w:rsidR="007B7A81" w:rsidRDefault="00CC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4"/>
      <w:bookmarkEnd w:id="4"/>
      <w:r>
        <w:rPr>
          <w:rFonts w:ascii="Arial" w:hAnsi="Arial" w:cs="Arial"/>
          <w:sz w:val="24"/>
          <w:szCs w:val="24"/>
        </w:rPr>
        <w:lastRenderedPageBreak/>
        <w:t>Name_______________________________ Period _____________ Date ____________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CC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 III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F178F8" w:rsidRDefault="00CC070C">
      <w:pPr>
        <w:widowControl w:val="0"/>
        <w:overflowPunct w:val="0"/>
        <w:autoSpaceDE w:val="0"/>
        <w:autoSpaceDN w:val="0"/>
        <w:adjustRightInd w:val="0"/>
        <w:spacing w:after="0" w:line="25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Cell Quiz: Go to </w:t>
      </w:r>
      <w:hyperlink r:id="rId16" w:history="1">
        <w:r w:rsidR="00F178F8" w:rsidRPr="00F178F8">
          <w:rPr>
            <w:rStyle w:val="Hyperlink"/>
            <w:rFonts w:ascii="Arial" w:hAnsi="Arial" w:cs="Arial"/>
            <w:sz w:val="24"/>
            <w:szCs w:val="24"/>
          </w:rPr>
          <w:t>https://www.biologycorner.com//quiz/qz_cell.html</w:t>
        </w:r>
      </w:hyperlink>
      <w:r>
        <w:rPr>
          <w:rFonts w:ascii="Arial" w:hAnsi="Arial" w:cs="Arial"/>
          <w:sz w:val="24"/>
          <w:szCs w:val="24"/>
        </w:rPr>
        <w:t xml:space="preserve">. Complete the cell quiz. </w:t>
      </w:r>
      <w:r>
        <w:rPr>
          <w:rFonts w:ascii="Arial" w:hAnsi="Arial" w:cs="Arial"/>
          <w:b/>
          <w:bCs/>
          <w:sz w:val="24"/>
          <w:szCs w:val="24"/>
        </w:rPr>
        <w:t>When you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are finished, raise your hand to show your score to your teacher. </w:t>
      </w:r>
    </w:p>
    <w:p w:rsidR="007B7A81" w:rsidRDefault="00CC070C">
      <w:pPr>
        <w:widowControl w:val="0"/>
        <w:overflowPunct w:val="0"/>
        <w:autoSpaceDE w:val="0"/>
        <w:autoSpaceDN w:val="0"/>
        <w:adjustRightInd w:val="0"/>
        <w:spacing w:after="0" w:line="25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Sco</w:t>
      </w:r>
      <w:r w:rsidR="00F178F8">
        <w:rPr>
          <w:rFonts w:ascii="Arial" w:hAnsi="Arial" w:cs="Arial"/>
          <w:b/>
          <w:bCs/>
          <w:sz w:val="24"/>
          <w:szCs w:val="24"/>
        </w:rPr>
        <w:t xml:space="preserve">re _________ Teacher’s s </w:t>
      </w:r>
      <w:proofErr w:type="gramStart"/>
      <w:r w:rsidR="00F178F8">
        <w:rPr>
          <w:rFonts w:ascii="Arial" w:hAnsi="Arial" w:cs="Arial"/>
          <w:b/>
          <w:bCs/>
          <w:sz w:val="24"/>
          <w:szCs w:val="24"/>
        </w:rPr>
        <w:t xml:space="preserve">initials </w:t>
      </w:r>
      <w:r>
        <w:rPr>
          <w:rFonts w:ascii="Arial" w:hAnsi="Arial" w:cs="Arial"/>
          <w:b/>
          <w:bCs/>
          <w:sz w:val="24"/>
          <w:szCs w:val="24"/>
        </w:rPr>
        <w:t xml:space="preserve"> _</w:t>
      </w:r>
      <w:proofErr w:type="gramEnd"/>
      <w:r>
        <w:rPr>
          <w:rFonts w:ascii="Arial" w:hAnsi="Arial" w:cs="Arial"/>
          <w:b/>
          <w:bCs/>
          <w:sz w:val="24"/>
          <w:szCs w:val="24"/>
        </w:rPr>
        <w:t>_______________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7B7A8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CC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PART </w:t>
      </w:r>
      <w:r w:rsidR="00F178F8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V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CC070C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2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Finished with time to spare? Go back to </w:t>
      </w:r>
      <w:hyperlink r:id="rId17" w:history="1">
        <w:r w:rsidR="00CB1A15" w:rsidRPr="00A033AD">
          <w:rPr>
            <w:rStyle w:val="Hyperlink"/>
            <w:rFonts w:ascii="Arial" w:hAnsi="Arial" w:cs="Arial"/>
            <w:sz w:val="23"/>
            <w:szCs w:val="23"/>
          </w:rPr>
          <w:t>www.cellsalive.com/cells/3dcell.htm</w:t>
        </w:r>
      </w:hyperlink>
      <w:r w:rsidR="00CB1A15">
        <w:rPr>
          <w:rFonts w:ascii="Arial" w:hAnsi="Arial" w:cs="Arial"/>
          <w:color w:val="0000FF"/>
          <w:sz w:val="23"/>
          <w:szCs w:val="23"/>
          <w:u w:val="single"/>
        </w:rPr>
        <w:t xml:space="preserve"> </w:t>
      </w:r>
      <w:r>
        <w:rPr>
          <w:rFonts w:ascii="Arial" w:hAnsi="Arial" w:cs="Arial"/>
          <w:sz w:val="23"/>
          <w:szCs w:val="23"/>
        </w:rPr>
        <w:t>. Click on PUZZLES on the left hand side of the screen and complete a cell puzzle.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CC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may also try a review game: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CC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Battleship: </w:t>
      </w:r>
      <w:hyperlink r:id="rId18" w:history="1">
        <w:r w:rsidR="00CB1A15" w:rsidRPr="00A033AD">
          <w:rPr>
            <w:rStyle w:val="Hyperlink"/>
            <w:rFonts w:ascii="Arial" w:hAnsi="Arial" w:cs="Arial"/>
            <w:sz w:val="24"/>
            <w:szCs w:val="24"/>
          </w:rPr>
          <w:t>www.quia.com/ba/15335.html</w:t>
        </w:r>
      </w:hyperlink>
      <w:r w:rsidR="00CB1A15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</w:p>
    <w:p w:rsidR="007B7A81" w:rsidRDefault="007B7A8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7B7A81" w:rsidRDefault="00CC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Matching: </w:t>
      </w:r>
      <w:hyperlink r:id="rId19" w:history="1">
        <w:r w:rsidR="00CB1A15" w:rsidRPr="00A033AD">
          <w:rPr>
            <w:rStyle w:val="Hyperlink"/>
            <w:rFonts w:ascii="Arial" w:hAnsi="Arial" w:cs="Arial"/>
            <w:sz w:val="24"/>
            <w:szCs w:val="24"/>
          </w:rPr>
          <w:t>www.quia.com/mc/310905.html</w:t>
        </w:r>
      </w:hyperlink>
      <w:r w:rsidR="00CB1A15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</w:p>
    <w:sectPr w:rsidR="007B7A81">
      <w:pgSz w:w="12240" w:h="15840"/>
      <w:pgMar w:top="701" w:right="720" w:bottom="788" w:left="720" w:header="720" w:footer="720" w:gutter="0"/>
      <w:cols w:space="720" w:equalWidth="0">
        <w:col w:w="10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F8"/>
    <w:rsid w:val="007B0324"/>
    <w:rsid w:val="007B7A81"/>
    <w:rsid w:val="00CB1A15"/>
    <w:rsid w:val="00CC070C"/>
    <w:rsid w:val="00F1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DC395A3-0996-4AEE-A4AF-55ADCF7B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8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A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topics.co.uk/genes1/asexual_and_sexual_reproduction.htm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quia.com/ba/15335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how.com/facts_5439557_purpose-cell.html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cellsalive.com/cells/3dcell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ologycorner.com/quiz/qz_cell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ellsalive.com/cells/3dcell.htm" TargetMode="External"/><Relationship Id="rId11" Type="http://schemas.openxmlformats.org/officeDocument/2006/relationships/hyperlink" Target="http://www.enchantedlearning.com/subjects/plants/cell/" TargetMode="External"/><Relationship Id="rId5" Type="http://schemas.openxmlformats.org/officeDocument/2006/relationships/hyperlink" Target="http://www.wisc-online.com/objects/index_tj.asp?objid=AP11604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hyperlink" Target="http://www.quia.com/mc/31090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chantedlearning.com/subjects/animals/cell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492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Bowers</dc:creator>
  <cp:keywords/>
  <dc:description/>
  <cp:lastModifiedBy>Rebecca Bowers</cp:lastModifiedBy>
  <cp:revision>4</cp:revision>
  <dcterms:created xsi:type="dcterms:W3CDTF">2017-09-07T16:55:00Z</dcterms:created>
  <dcterms:modified xsi:type="dcterms:W3CDTF">2017-09-07T17:00:00Z</dcterms:modified>
</cp:coreProperties>
</file>